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5" w:rsidRPr="0053321E" w:rsidRDefault="005B4F15" w:rsidP="005B4F15">
      <w:pPr>
        <w:rPr>
          <w:rFonts w:cstheme="minorHAnsi"/>
          <w:b/>
          <w:sz w:val="24"/>
          <w:szCs w:val="24"/>
        </w:rPr>
      </w:pPr>
      <w:r w:rsidRPr="0053321E">
        <w:rPr>
          <w:rFonts w:cstheme="minorHAnsi"/>
          <w:b/>
          <w:sz w:val="24"/>
          <w:szCs w:val="24"/>
        </w:rPr>
        <w:t xml:space="preserve">                                                                 </w:t>
      </w:r>
      <w:r w:rsidR="003316EC">
        <w:rPr>
          <w:rFonts w:cstheme="minorHAnsi"/>
          <w:b/>
          <w:sz w:val="24"/>
          <w:szCs w:val="24"/>
        </w:rPr>
        <w:t xml:space="preserve">Day 3 – </w:t>
      </w:r>
      <w:r w:rsidR="00ED6360" w:rsidRPr="0053321E">
        <w:rPr>
          <w:rFonts w:cstheme="minorHAnsi"/>
          <w:b/>
          <w:sz w:val="24"/>
          <w:szCs w:val="24"/>
        </w:rPr>
        <w:t xml:space="preserve">3rd Feb </w:t>
      </w:r>
      <w:r w:rsidRPr="0053321E">
        <w:rPr>
          <w:rFonts w:cstheme="minorHAnsi"/>
          <w:b/>
          <w:sz w:val="24"/>
          <w:szCs w:val="24"/>
        </w:rPr>
        <w:t>HALL E 3</w:t>
      </w:r>
      <w:r w:rsidR="003316EC">
        <w:rPr>
          <w:rFonts w:cstheme="minorHAnsi"/>
          <w:b/>
          <w:sz w:val="24"/>
          <w:szCs w:val="24"/>
        </w:rPr>
        <w:t xml:space="preserve"> – </w:t>
      </w:r>
      <w:r w:rsidR="003316EC" w:rsidRPr="0053321E">
        <w:rPr>
          <w:rFonts w:cstheme="minorHAnsi"/>
          <w:b/>
          <w:sz w:val="24"/>
          <w:szCs w:val="24"/>
        </w:rPr>
        <w:t>BHARATHIYAR HALL</w:t>
      </w:r>
    </w:p>
    <w:tbl>
      <w:tblPr>
        <w:tblStyle w:val="TableGrid"/>
        <w:tblW w:w="0" w:type="auto"/>
        <w:tblLook w:val="04A0"/>
      </w:tblPr>
      <w:tblGrid>
        <w:gridCol w:w="1998"/>
        <w:gridCol w:w="7578"/>
      </w:tblGrid>
      <w:tr w:rsidR="005B4F15" w:rsidRPr="0053321E" w:rsidTr="001A474C">
        <w:tc>
          <w:tcPr>
            <w:tcW w:w="1998" w:type="dxa"/>
          </w:tcPr>
          <w:p w:rsidR="005B4F15" w:rsidRPr="0053321E" w:rsidRDefault="005B4F15" w:rsidP="001A474C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7578" w:type="dxa"/>
          </w:tcPr>
          <w:p w:rsidR="005B4F15" w:rsidRPr="0053321E" w:rsidRDefault="005B4F15" w:rsidP="005B4F15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 xml:space="preserve">                          </w:t>
            </w:r>
            <w:r w:rsidR="003316EC">
              <w:rPr>
                <w:rFonts w:cstheme="minorHAnsi"/>
                <w:b/>
                <w:sz w:val="24"/>
                <w:szCs w:val="24"/>
              </w:rPr>
              <w:t xml:space="preserve">Day 3 – </w:t>
            </w:r>
            <w:r w:rsidRPr="005332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D6360" w:rsidRPr="0053321E">
              <w:rPr>
                <w:rFonts w:cstheme="minorHAnsi"/>
                <w:b/>
                <w:sz w:val="24"/>
                <w:szCs w:val="24"/>
              </w:rPr>
              <w:t xml:space="preserve">3rd Feb </w:t>
            </w:r>
            <w:r w:rsidR="00477D76" w:rsidRPr="0053321E"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53321E">
              <w:rPr>
                <w:rFonts w:cstheme="minorHAnsi"/>
                <w:b/>
                <w:sz w:val="24"/>
                <w:szCs w:val="24"/>
              </w:rPr>
              <w:t xml:space="preserve">HALL E </w:t>
            </w:r>
            <w:r w:rsidR="004560B1" w:rsidRPr="0053321E">
              <w:rPr>
                <w:rFonts w:cstheme="minorHAnsi"/>
                <w:b/>
                <w:sz w:val="24"/>
                <w:szCs w:val="24"/>
              </w:rPr>
              <w:t>3</w:t>
            </w:r>
            <w:r w:rsidRPr="0053321E">
              <w:rPr>
                <w:rFonts w:cstheme="minorHAnsi"/>
                <w:b/>
                <w:sz w:val="24"/>
                <w:szCs w:val="24"/>
              </w:rPr>
              <w:t xml:space="preserve"> – BHARATHIYAR</w:t>
            </w:r>
            <w:r w:rsidR="00477D76" w:rsidRPr="0053321E">
              <w:rPr>
                <w:rFonts w:cstheme="minorHAnsi"/>
                <w:b/>
                <w:sz w:val="24"/>
                <w:szCs w:val="24"/>
              </w:rPr>
              <w:t xml:space="preserve"> HALL</w:t>
            </w:r>
          </w:p>
          <w:p w:rsidR="009949BA" w:rsidRPr="0053321E" w:rsidRDefault="003316EC" w:rsidP="005B4F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B4F15" w:rsidRPr="0053321E" w:rsidTr="001A474C">
        <w:tc>
          <w:tcPr>
            <w:tcW w:w="1998" w:type="dxa"/>
          </w:tcPr>
          <w:p w:rsidR="00303DA1" w:rsidRPr="0053321E" w:rsidRDefault="00303DA1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303DA1" w:rsidRPr="0053321E" w:rsidRDefault="00303DA1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2324" w:rsidRPr="0053321E" w:rsidRDefault="00C42324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5B4F15" w:rsidRPr="0053321E" w:rsidRDefault="00454717" w:rsidP="001A474C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9:00 – 9:3</w:t>
            </w:r>
            <w:r w:rsidR="009949BA" w:rsidRPr="0053321E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9949BA" w:rsidRPr="0053321E" w:rsidRDefault="009949BA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9949BA" w:rsidRPr="0053321E" w:rsidRDefault="009949BA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B1FA7" w:rsidRPr="0053321E" w:rsidRDefault="002B1FA7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53321E" w:rsidRDefault="0053321E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9949BA" w:rsidRPr="0053321E" w:rsidRDefault="00454717" w:rsidP="001A474C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9:30 – 9:5</w:t>
            </w:r>
            <w:r w:rsidR="009949BA" w:rsidRPr="0053321E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573111" w:rsidRPr="0053321E" w:rsidRDefault="00573111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573111" w:rsidRPr="0053321E" w:rsidRDefault="00573111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9949BA" w:rsidRPr="0053321E" w:rsidRDefault="00454717" w:rsidP="001A474C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9:50 – 10:1</w:t>
            </w:r>
            <w:r w:rsidR="00573111" w:rsidRPr="0053321E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2B1FA7" w:rsidRPr="0053321E" w:rsidRDefault="002B1FA7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B1FA7" w:rsidRPr="0053321E" w:rsidRDefault="002B1FA7" w:rsidP="001A474C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10:10 – 10:30</w:t>
            </w:r>
          </w:p>
        </w:tc>
        <w:tc>
          <w:tcPr>
            <w:tcW w:w="7578" w:type="dxa"/>
          </w:tcPr>
          <w:p w:rsidR="00454717" w:rsidRPr="006A74FE" w:rsidRDefault="00454717" w:rsidP="0045471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Chairpersons: Dr. </w:t>
            </w:r>
            <w:proofErr w:type="spellStart"/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>Sabesan</w:t>
            </w:r>
            <w:proofErr w:type="spellEnd"/>
            <w:r w:rsidR="00DE5E74"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2B4047" w:rsidRPr="006A74FE">
              <w:rPr>
                <w:rFonts w:cstheme="minorHAnsi"/>
                <w:b/>
                <w:color w:val="FF0000"/>
                <w:sz w:val="24"/>
                <w:szCs w:val="24"/>
              </w:rPr>
              <w:t>(Salem)</w:t>
            </w:r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Pr="006A74F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Dr. Prof. Usha</w:t>
            </w:r>
            <w:r w:rsidR="00DE5E74" w:rsidRPr="006A74F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2B4047" w:rsidRPr="006A74F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(Coimbatore)</w:t>
            </w:r>
            <w:r w:rsidRPr="006A74F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</w:t>
            </w:r>
            <w:r w:rsidRPr="006A74FE"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  <w:t xml:space="preserve"> Dr. </w:t>
            </w:r>
            <w:proofErr w:type="spellStart"/>
            <w:r w:rsidRPr="006A74FE"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  <w:t>Veerakesari</w:t>
            </w:r>
            <w:proofErr w:type="spellEnd"/>
            <w:r w:rsidR="00DE5E74" w:rsidRPr="006A74FE"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r w:rsidR="002B4047" w:rsidRPr="006A74FE"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  <w:t>(Coimbatore)</w:t>
            </w:r>
          </w:p>
          <w:p w:rsidR="00454717" w:rsidRPr="0053321E" w:rsidRDefault="002B1FA7" w:rsidP="0045471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3321E">
              <w:rPr>
                <w:rFonts w:cstheme="minorHAnsi"/>
                <w:b/>
                <w:color w:val="FF0000"/>
                <w:sz w:val="24"/>
                <w:szCs w:val="24"/>
              </w:rPr>
              <w:t>1)</w:t>
            </w:r>
            <w:r w:rsidR="00454717" w:rsidRPr="0053321E">
              <w:rPr>
                <w:rFonts w:cstheme="minorHAnsi"/>
                <w:b/>
                <w:color w:val="FF0000"/>
                <w:sz w:val="24"/>
                <w:szCs w:val="24"/>
              </w:rPr>
              <w:t xml:space="preserve">Debate: </w:t>
            </w:r>
            <w:r w:rsidR="00454717" w:rsidRPr="0053321E">
              <w:rPr>
                <w:rFonts w:cstheme="minorHAnsi"/>
                <w:sz w:val="24"/>
                <w:szCs w:val="24"/>
              </w:rPr>
              <w:t>Anti Oxidants</w:t>
            </w:r>
          </w:p>
          <w:p w:rsidR="00454717" w:rsidRPr="0053321E" w:rsidRDefault="00454717" w:rsidP="00454717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sz w:val="24"/>
                <w:szCs w:val="24"/>
              </w:rPr>
              <w:t xml:space="preserve">Are Useful – </w:t>
            </w:r>
            <w:r w:rsidRPr="0053321E">
              <w:rPr>
                <w:rFonts w:cstheme="minorHAnsi"/>
                <w:b/>
                <w:sz w:val="24"/>
                <w:szCs w:val="24"/>
              </w:rPr>
              <w:t xml:space="preserve">Dr. Jayant Kumar Panda, </w:t>
            </w:r>
            <w:r w:rsidR="002B4047" w:rsidRPr="0053321E">
              <w:rPr>
                <w:rFonts w:cstheme="minorHAnsi"/>
                <w:b/>
                <w:sz w:val="24"/>
                <w:szCs w:val="24"/>
              </w:rPr>
              <w:t xml:space="preserve">(Cuttack) </w:t>
            </w:r>
          </w:p>
          <w:p w:rsidR="00454717" w:rsidRPr="0053321E" w:rsidRDefault="00454717" w:rsidP="00454717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sz w:val="24"/>
                <w:szCs w:val="24"/>
              </w:rPr>
              <w:t xml:space="preserve">Not Useful – </w:t>
            </w:r>
            <w:r w:rsidRPr="0053321E">
              <w:rPr>
                <w:rFonts w:cstheme="minorHAnsi"/>
                <w:b/>
                <w:sz w:val="24"/>
                <w:szCs w:val="24"/>
              </w:rPr>
              <w:t>Dr. K. K. Lohani</w:t>
            </w:r>
            <w:r w:rsidR="002B4047" w:rsidRPr="0053321E">
              <w:rPr>
                <w:rFonts w:cstheme="minorHAnsi"/>
                <w:b/>
                <w:sz w:val="24"/>
                <w:szCs w:val="24"/>
              </w:rPr>
              <w:t xml:space="preserve"> (Bihar) </w:t>
            </w:r>
          </w:p>
          <w:p w:rsidR="002B1FA7" w:rsidRPr="0053321E" w:rsidRDefault="002B1FA7" w:rsidP="002B1FA7">
            <w:pPr>
              <w:rPr>
                <w:rFonts w:cstheme="minorHAnsi"/>
                <w:sz w:val="24"/>
                <w:szCs w:val="24"/>
              </w:rPr>
            </w:pPr>
          </w:p>
          <w:p w:rsidR="002B1FA7" w:rsidRPr="0053321E" w:rsidRDefault="002B1FA7" w:rsidP="002B1FA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53321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GERIATRICS</w:t>
            </w:r>
          </w:p>
          <w:p w:rsidR="002B1FA7" w:rsidRPr="0053321E" w:rsidRDefault="00D11DCA" w:rsidP="002B1FA7">
            <w:pPr>
              <w:rPr>
                <w:rFonts w:cstheme="minorHAnsi"/>
                <w:sz w:val="24"/>
                <w:szCs w:val="24"/>
              </w:rPr>
            </w:pPr>
            <w:r w:rsidRPr="0053321E">
              <w:rPr>
                <w:rFonts w:cstheme="minorHAnsi"/>
                <w:bCs/>
                <w:sz w:val="24"/>
                <w:szCs w:val="24"/>
              </w:rPr>
              <w:t>1</w:t>
            </w:r>
            <w:r w:rsidR="002B1FA7" w:rsidRPr="0053321E">
              <w:rPr>
                <w:rFonts w:cstheme="minorHAnsi"/>
                <w:bCs/>
                <w:sz w:val="24"/>
                <w:szCs w:val="24"/>
              </w:rPr>
              <w:t>)Health Issues in Geriatrics</w:t>
            </w:r>
          </w:p>
          <w:p w:rsidR="002B1FA7" w:rsidRPr="0053321E" w:rsidRDefault="002B1FA7" w:rsidP="002B1F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321E">
              <w:rPr>
                <w:rFonts w:cstheme="minorHAnsi"/>
                <w:b/>
                <w:bCs/>
                <w:sz w:val="24"/>
                <w:szCs w:val="24"/>
              </w:rPr>
              <w:t>Dr. Santosh Salagre</w:t>
            </w:r>
            <w:r w:rsidR="00D97E85" w:rsidRPr="0053321E">
              <w:rPr>
                <w:rFonts w:cstheme="minorHAnsi"/>
                <w:b/>
                <w:bCs/>
                <w:sz w:val="24"/>
                <w:szCs w:val="24"/>
              </w:rPr>
              <w:t xml:space="preserve"> (Mumbai) </w:t>
            </w:r>
          </w:p>
          <w:p w:rsidR="002B1FA7" w:rsidRPr="0053321E" w:rsidRDefault="002B1FA7" w:rsidP="002B1F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B1FA7" w:rsidRPr="0053321E" w:rsidRDefault="00D11DCA" w:rsidP="002B1FA7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 xml:space="preserve"> 2</w:t>
            </w:r>
            <w:r w:rsidR="002B1FA7" w:rsidRPr="0053321E">
              <w:rPr>
                <w:rFonts w:cstheme="minorHAnsi"/>
                <w:b/>
                <w:sz w:val="24"/>
                <w:szCs w:val="24"/>
              </w:rPr>
              <w:t>)</w:t>
            </w:r>
            <w:r w:rsidR="002B1FA7" w:rsidRPr="0053321E">
              <w:rPr>
                <w:rFonts w:cstheme="minorHAnsi"/>
                <w:sz w:val="24"/>
                <w:szCs w:val="24"/>
              </w:rPr>
              <w:t>Urinary Incontinence In Elderly</w:t>
            </w:r>
          </w:p>
          <w:p w:rsidR="00776A5D" w:rsidRPr="0053321E" w:rsidRDefault="002B1FA7" w:rsidP="00EE4CBB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Dr. A. K. Singh</w:t>
            </w:r>
          </w:p>
          <w:p w:rsidR="0053321E" w:rsidRPr="0053321E" w:rsidRDefault="0053321E" w:rsidP="00EE4CBB">
            <w:pPr>
              <w:rPr>
                <w:rFonts w:cstheme="minorHAnsi"/>
                <w:b/>
                <w:sz w:val="24"/>
                <w:szCs w:val="24"/>
              </w:rPr>
            </w:pPr>
          </w:p>
          <w:p w:rsidR="0053321E" w:rsidRPr="0053321E" w:rsidRDefault="0053321E" w:rsidP="00EE4CBB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 xml:space="preserve">3)Quiz </w:t>
            </w:r>
            <w:proofErr w:type="spellStart"/>
            <w:r w:rsidRPr="0053321E">
              <w:rPr>
                <w:rFonts w:cstheme="minorHAnsi"/>
                <w:b/>
                <w:sz w:val="24"/>
                <w:szCs w:val="24"/>
              </w:rPr>
              <w:t>Programme</w:t>
            </w:r>
            <w:proofErr w:type="spellEnd"/>
          </w:p>
        </w:tc>
      </w:tr>
      <w:tr w:rsidR="005B4F15" w:rsidRPr="0053321E" w:rsidTr="001A474C">
        <w:tc>
          <w:tcPr>
            <w:tcW w:w="1998" w:type="dxa"/>
          </w:tcPr>
          <w:p w:rsidR="005B4F15" w:rsidRPr="0053321E" w:rsidRDefault="005B4F15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3B08" w:rsidRPr="0053321E" w:rsidRDefault="00603B08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3B08" w:rsidRPr="0053321E" w:rsidRDefault="00603B08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53321E" w:rsidRDefault="0053321E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6235" w:rsidRPr="0053321E" w:rsidRDefault="002B1FA7" w:rsidP="001A474C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10:35 – 10:5</w:t>
            </w:r>
            <w:r w:rsidR="00B707D7" w:rsidRPr="0053321E">
              <w:rPr>
                <w:rFonts w:cstheme="minorHAnsi"/>
                <w:b/>
                <w:sz w:val="24"/>
                <w:szCs w:val="24"/>
              </w:rPr>
              <w:t>5</w:t>
            </w:r>
          </w:p>
          <w:p w:rsidR="00B16235" w:rsidRPr="0053321E" w:rsidRDefault="00B16235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6235" w:rsidRPr="0053321E" w:rsidRDefault="00B16235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6235" w:rsidRPr="0053321E" w:rsidRDefault="002B1FA7" w:rsidP="001A474C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10:5</w:t>
            </w:r>
            <w:r w:rsidR="00B707D7" w:rsidRPr="0053321E">
              <w:rPr>
                <w:rFonts w:cstheme="minorHAnsi"/>
                <w:b/>
                <w:sz w:val="24"/>
                <w:szCs w:val="24"/>
              </w:rPr>
              <w:t>5 –</w:t>
            </w:r>
            <w:r w:rsidRPr="0053321E">
              <w:rPr>
                <w:rFonts w:cstheme="minorHAnsi"/>
                <w:b/>
                <w:sz w:val="24"/>
                <w:szCs w:val="24"/>
              </w:rPr>
              <w:t xml:space="preserve"> 11:1</w:t>
            </w:r>
            <w:r w:rsidR="00B707D7" w:rsidRPr="0053321E">
              <w:rPr>
                <w:rFonts w:cstheme="minorHAnsi"/>
                <w:b/>
                <w:sz w:val="24"/>
                <w:szCs w:val="24"/>
              </w:rPr>
              <w:t>5</w:t>
            </w:r>
          </w:p>
          <w:p w:rsidR="00B16235" w:rsidRPr="0053321E" w:rsidRDefault="00B16235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6235" w:rsidRPr="0053321E" w:rsidRDefault="00B16235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E35C99" w:rsidRPr="0053321E" w:rsidRDefault="00E35C99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6235" w:rsidRPr="0053321E" w:rsidRDefault="002B1FA7" w:rsidP="00B707D7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11:15 – 11:3</w:t>
            </w:r>
            <w:r w:rsidR="00B707D7" w:rsidRPr="0053321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78" w:type="dxa"/>
          </w:tcPr>
          <w:p w:rsidR="009A3126" w:rsidRPr="006A74FE" w:rsidRDefault="00603B08" w:rsidP="00603B0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>ENDOCRINOLOGY</w:t>
            </w:r>
          </w:p>
          <w:p w:rsidR="00603B08" w:rsidRPr="006A74FE" w:rsidRDefault="00603B08" w:rsidP="00603B0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Chairpersons: Dr. </w:t>
            </w:r>
            <w:proofErr w:type="spellStart"/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>Velayudam</w:t>
            </w:r>
            <w:proofErr w:type="spellEnd"/>
            <w:r w:rsidR="00DE5E74"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 (Coimbatore)</w:t>
            </w:r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>Lakshmipathy</w:t>
            </w:r>
            <w:proofErr w:type="spellEnd"/>
            <w:r w:rsidR="00DE5E74"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 (Coimbatore)</w:t>
            </w:r>
            <w:r w:rsidR="004306E0"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="004306E0" w:rsidRPr="006A74FE">
              <w:rPr>
                <w:rFonts w:cstheme="minorHAnsi"/>
                <w:b/>
                <w:color w:val="FF0000"/>
                <w:sz w:val="24"/>
                <w:szCs w:val="24"/>
              </w:rPr>
              <w:t>Dhanabal</w:t>
            </w:r>
            <w:proofErr w:type="spellEnd"/>
            <w:r w:rsidR="00DE5E74"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DE5E74" w:rsidRPr="006A74FE">
              <w:rPr>
                <w:rFonts w:cstheme="minorHAnsi"/>
                <w:b/>
                <w:color w:val="FF0000"/>
                <w:sz w:val="24"/>
                <w:szCs w:val="24"/>
              </w:rPr>
              <w:t>Gopi</w:t>
            </w:r>
            <w:proofErr w:type="spellEnd"/>
            <w:r w:rsidR="00DE5E74" w:rsidRPr="006A74FE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</w:p>
          <w:p w:rsidR="00603B08" w:rsidRPr="0053321E" w:rsidRDefault="00603B08" w:rsidP="00603B08">
            <w:pPr>
              <w:rPr>
                <w:rFonts w:cstheme="minorHAnsi"/>
                <w:sz w:val="24"/>
                <w:szCs w:val="24"/>
              </w:rPr>
            </w:pPr>
            <w:r w:rsidRPr="0053321E">
              <w:rPr>
                <w:rFonts w:cstheme="minorHAnsi"/>
                <w:sz w:val="24"/>
                <w:szCs w:val="24"/>
              </w:rPr>
              <w:t>1)Endocrine Emergencies</w:t>
            </w:r>
          </w:p>
          <w:p w:rsidR="00603B08" w:rsidRPr="0053321E" w:rsidRDefault="00603B08" w:rsidP="00603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321E">
              <w:rPr>
                <w:rFonts w:cstheme="minorHAnsi"/>
                <w:b/>
                <w:bCs/>
                <w:sz w:val="24"/>
                <w:szCs w:val="24"/>
              </w:rPr>
              <w:t>Dr.</w:t>
            </w:r>
            <w:r w:rsidRPr="0053321E">
              <w:rPr>
                <w:rFonts w:cstheme="minorHAnsi"/>
                <w:b/>
                <w:bCs/>
                <w:color w:val="1F497D"/>
                <w:sz w:val="24"/>
                <w:szCs w:val="24"/>
              </w:rPr>
              <w:t xml:space="preserve"> </w:t>
            </w:r>
            <w:r w:rsidRPr="0053321E">
              <w:rPr>
                <w:rFonts w:cstheme="minorHAnsi"/>
                <w:b/>
                <w:bCs/>
                <w:sz w:val="24"/>
                <w:szCs w:val="24"/>
              </w:rPr>
              <w:t xml:space="preserve">Shyam </w:t>
            </w:r>
            <w:proofErr w:type="spellStart"/>
            <w:r w:rsidRPr="0053321E">
              <w:rPr>
                <w:rFonts w:cstheme="minorHAnsi"/>
                <w:b/>
                <w:bCs/>
                <w:sz w:val="24"/>
                <w:szCs w:val="24"/>
              </w:rPr>
              <w:t>Kalavalapalli</w:t>
            </w:r>
            <w:proofErr w:type="spellEnd"/>
            <w:r w:rsidR="00D97E85" w:rsidRPr="0053321E">
              <w:rPr>
                <w:rFonts w:cstheme="minorHAnsi"/>
                <w:b/>
                <w:bCs/>
                <w:sz w:val="24"/>
                <w:szCs w:val="24"/>
              </w:rPr>
              <w:t xml:space="preserve"> (Hyderabad) </w:t>
            </w:r>
          </w:p>
          <w:p w:rsidR="00603B08" w:rsidRPr="0053321E" w:rsidRDefault="00603B08" w:rsidP="00603B0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03B08" w:rsidRPr="0053321E" w:rsidRDefault="00603B08" w:rsidP="00603B08">
            <w:pPr>
              <w:rPr>
                <w:rFonts w:cstheme="minorHAnsi"/>
                <w:sz w:val="24"/>
                <w:szCs w:val="24"/>
              </w:rPr>
            </w:pPr>
            <w:r w:rsidRPr="0053321E">
              <w:rPr>
                <w:rFonts w:cstheme="minorHAnsi"/>
                <w:sz w:val="24"/>
                <w:szCs w:val="24"/>
              </w:rPr>
              <w:t xml:space="preserve">2) </w:t>
            </w:r>
            <w:proofErr w:type="spellStart"/>
            <w:r w:rsidRPr="0053321E">
              <w:rPr>
                <w:rFonts w:cstheme="minorHAnsi"/>
                <w:sz w:val="24"/>
                <w:szCs w:val="24"/>
              </w:rPr>
              <w:t>Polyuria</w:t>
            </w:r>
            <w:proofErr w:type="spellEnd"/>
            <w:r w:rsidRPr="0053321E">
              <w:rPr>
                <w:rFonts w:cstheme="minorHAnsi"/>
                <w:sz w:val="24"/>
                <w:szCs w:val="24"/>
              </w:rPr>
              <w:t xml:space="preserve"> differential diagnosis and Evaluation</w:t>
            </w:r>
          </w:p>
          <w:p w:rsidR="00603B08" w:rsidRPr="0053321E" w:rsidRDefault="00603B08" w:rsidP="00603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321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755EEB" w:rsidRPr="0053321E">
              <w:rPr>
                <w:rFonts w:cstheme="minorHAnsi"/>
                <w:b/>
                <w:bCs/>
                <w:sz w:val="24"/>
                <w:szCs w:val="24"/>
              </w:rPr>
              <w:t>RVS</w:t>
            </w:r>
            <w:r w:rsidR="0084427C" w:rsidRPr="0053321E">
              <w:rPr>
                <w:rFonts w:cstheme="minorHAnsi"/>
                <w:b/>
                <w:bCs/>
                <w:sz w:val="24"/>
                <w:szCs w:val="24"/>
              </w:rPr>
              <w:t xml:space="preserve">N. </w:t>
            </w:r>
            <w:r w:rsidRPr="0053321E">
              <w:rPr>
                <w:rFonts w:cstheme="minorHAnsi"/>
                <w:b/>
                <w:bCs/>
                <w:sz w:val="24"/>
                <w:szCs w:val="24"/>
              </w:rPr>
              <w:t>Sarma</w:t>
            </w:r>
            <w:r w:rsidR="0084427C" w:rsidRPr="0053321E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755EEB" w:rsidRPr="0053321E">
              <w:rPr>
                <w:rFonts w:cstheme="minorHAnsi"/>
                <w:b/>
                <w:bCs/>
                <w:sz w:val="24"/>
                <w:szCs w:val="24"/>
              </w:rPr>
              <w:t>Thiruvallur</w:t>
            </w:r>
            <w:r w:rsidR="0084427C" w:rsidRPr="0053321E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603B08" w:rsidRPr="0053321E" w:rsidRDefault="00603B08" w:rsidP="003D3485">
            <w:pPr>
              <w:rPr>
                <w:rFonts w:cstheme="minorHAnsi"/>
                <w:b/>
                <w:sz w:val="24"/>
                <w:szCs w:val="24"/>
              </w:rPr>
            </w:pPr>
          </w:p>
          <w:p w:rsidR="002B1FA7" w:rsidRPr="0053321E" w:rsidRDefault="00E35C99" w:rsidP="002B1FA7">
            <w:pPr>
              <w:rPr>
                <w:rFonts w:eastAsia="Times New Roman" w:cstheme="minorHAnsi"/>
                <w:sz w:val="24"/>
                <w:szCs w:val="24"/>
              </w:rPr>
            </w:pPr>
            <w:r w:rsidRPr="0053321E">
              <w:rPr>
                <w:rFonts w:cstheme="minorHAnsi"/>
                <w:bCs/>
                <w:sz w:val="24"/>
                <w:szCs w:val="24"/>
              </w:rPr>
              <w:t>3)</w:t>
            </w:r>
            <w:r w:rsidR="002B1FA7" w:rsidRPr="0053321E">
              <w:rPr>
                <w:rFonts w:cstheme="minorHAnsi"/>
                <w:bCs/>
                <w:sz w:val="24"/>
                <w:szCs w:val="24"/>
              </w:rPr>
              <w:t xml:space="preserve"> Newer insight in the management of </w:t>
            </w:r>
            <w:proofErr w:type="spellStart"/>
            <w:r w:rsidR="002B1FA7" w:rsidRPr="0053321E">
              <w:rPr>
                <w:rFonts w:cstheme="minorHAnsi"/>
                <w:bCs/>
                <w:sz w:val="24"/>
                <w:szCs w:val="24"/>
              </w:rPr>
              <w:t>hyponatremia</w:t>
            </w:r>
            <w:proofErr w:type="spellEnd"/>
            <w:r w:rsidR="002B1FA7" w:rsidRPr="0053321E">
              <w:rPr>
                <w:rFonts w:cstheme="minorHAnsi"/>
                <w:bCs/>
                <w:sz w:val="24"/>
                <w:szCs w:val="24"/>
              </w:rPr>
              <w:t xml:space="preserve">: role of </w:t>
            </w:r>
            <w:proofErr w:type="spellStart"/>
            <w:r w:rsidR="002B1FA7" w:rsidRPr="0053321E">
              <w:rPr>
                <w:rFonts w:cstheme="minorHAnsi"/>
                <w:bCs/>
                <w:sz w:val="24"/>
                <w:szCs w:val="24"/>
              </w:rPr>
              <w:t>acquaretics</w:t>
            </w:r>
            <w:proofErr w:type="spellEnd"/>
            <w:r w:rsidR="002B1FA7" w:rsidRPr="0053321E">
              <w:rPr>
                <w:rFonts w:cstheme="minorHAnsi"/>
                <w:bCs/>
                <w:sz w:val="24"/>
                <w:szCs w:val="24"/>
              </w:rPr>
              <w:t>/</w:t>
            </w:r>
            <w:proofErr w:type="spellStart"/>
            <w:r w:rsidR="002B1FA7" w:rsidRPr="0053321E">
              <w:rPr>
                <w:rFonts w:cstheme="minorHAnsi"/>
                <w:bCs/>
                <w:sz w:val="24"/>
                <w:szCs w:val="24"/>
              </w:rPr>
              <w:t>vaptans</w:t>
            </w:r>
            <w:proofErr w:type="spellEnd"/>
          </w:p>
          <w:p w:rsidR="00A93D0C" w:rsidRPr="0053321E" w:rsidRDefault="002B1FA7" w:rsidP="0084427C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53321E">
              <w:rPr>
                <w:rFonts w:cstheme="minorHAnsi"/>
                <w:b/>
                <w:sz w:val="24"/>
                <w:szCs w:val="24"/>
              </w:rPr>
              <w:t>Prof.Mujahid</w:t>
            </w:r>
            <w:proofErr w:type="spellEnd"/>
            <w:r w:rsidRPr="0053321E">
              <w:rPr>
                <w:rFonts w:cstheme="minorHAnsi"/>
                <w:b/>
                <w:sz w:val="24"/>
                <w:szCs w:val="24"/>
              </w:rPr>
              <w:t xml:space="preserve"> beg</w:t>
            </w:r>
            <w:r w:rsidR="0084427C" w:rsidRPr="0053321E">
              <w:rPr>
                <w:rFonts w:cstheme="minorHAnsi"/>
                <w:b/>
                <w:sz w:val="24"/>
                <w:szCs w:val="24"/>
              </w:rPr>
              <w:t>(Aligarh)</w:t>
            </w:r>
          </w:p>
        </w:tc>
      </w:tr>
      <w:tr w:rsidR="005B4F15" w:rsidRPr="0053321E" w:rsidTr="001A474C">
        <w:tc>
          <w:tcPr>
            <w:tcW w:w="1998" w:type="dxa"/>
          </w:tcPr>
          <w:p w:rsidR="005B4F15" w:rsidRPr="0053321E" w:rsidRDefault="005B4F15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FF70D8" w:rsidRPr="0053321E" w:rsidRDefault="00FF70D8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8554AE" w:rsidRPr="0053321E" w:rsidRDefault="008554AE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E5E74" w:rsidRPr="0053321E" w:rsidRDefault="00DE5E74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6235" w:rsidRPr="0053321E" w:rsidRDefault="002B1FA7" w:rsidP="001A474C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11:40 – 12:0</w:t>
            </w:r>
            <w:r w:rsidR="00B16235" w:rsidRPr="0053321E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B16235" w:rsidRPr="0053321E" w:rsidRDefault="00B16235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8554AE" w:rsidRPr="0053321E" w:rsidRDefault="008554AE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6235" w:rsidRPr="0053321E" w:rsidRDefault="002B1FA7" w:rsidP="001A474C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12:00 – 12:2</w:t>
            </w:r>
            <w:r w:rsidR="00B16235" w:rsidRPr="0053321E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B16235" w:rsidRPr="0053321E" w:rsidRDefault="00B16235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707D7" w:rsidRPr="0053321E" w:rsidRDefault="00B707D7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6235" w:rsidRPr="0053321E" w:rsidRDefault="002B1FA7" w:rsidP="001A474C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12:20 – 12:4</w:t>
            </w:r>
            <w:r w:rsidR="00B16235" w:rsidRPr="0053321E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B35F98" w:rsidRPr="0053321E" w:rsidRDefault="00B35F98" w:rsidP="001A47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B1FA7" w:rsidRPr="0053321E" w:rsidRDefault="00B35F98" w:rsidP="001A474C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12:40 – 1:00</w:t>
            </w:r>
          </w:p>
        </w:tc>
        <w:tc>
          <w:tcPr>
            <w:tcW w:w="7578" w:type="dxa"/>
          </w:tcPr>
          <w:p w:rsidR="00454717" w:rsidRPr="006A74FE" w:rsidRDefault="00454717" w:rsidP="0045471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>CARDIOLOGY</w:t>
            </w:r>
          </w:p>
          <w:p w:rsidR="00454717" w:rsidRPr="006A74FE" w:rsidRDefault="00454717" w:rsidP="0045471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Chairpersons: Dr. </w:t>
            </w:r>
            <w:proofErr w:type="spellStart"/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>Ranjith</w:t>
            </w:r>
            <w:proofErr w:type="spellEnd"/>
            <w:r w:rsidR="00DE5E74"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B416ED" w:rsidRPr="006A74FE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B416ED" w:rsidRPr="006A74FE">
              <w:rPr>
                <w:rFonts w:cstheme="minorHAnsi"/>
                <w:b/>
                <w:color w:val="FF0000"/>
                <w:sz w:val="24"/>
                <w:szCs w:val="24"/>
              </w:rPr>
              <w:t>Nagercoi</w:t>
            </w:r>
            <w:proofErr w:type="spellEnd"/>
            <w:r w:rsidR="00B416ED" w:rsidRPr="006A74FE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>Neelakandan</w:t>
            </w:r>
            <w:proofErr w:type="spellEnd"/>
            <w:r w:rsidR="00DE5E74"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B416ED" w:rsidRPr="006A74FE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B416ED" w:rsidRPr="006A74FE">
              <w:rPr>
                <w:rFonts w:cstheme="minorHAnsi"/>
                <w:b/>
                <w:color w:val="FF0000"/>
                <w:sz w:val="24"/>
                <w:szCs w:val="24"/>
              </w:rPr>
              <w:t>Tirunelveli</w:t>
            </w:r>
            <w:proofErr w:type="spellEnd"/>
            <w:r w:rsidR="00B416ED" w:rsidRPr="006A74FE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, &amp; Dr. </w:t>
            </w:r>
            <w:proofErr w:type="spellStart"/>
            <w:r w:rsidRPr="006A74FE">
              <w:rPr>
                <w:rFonts w:cstheme="minorHAnsi"/>
                <w:b/>
                <w:color w:val="FF0000"/>
                <w:sz w:val="24"/>
                <w:szCs w:val="24"/>
              </w:rPr>
              <w:t>Sivakumar</w:t>
            </w:r>
            <w:proofErr w:type="spellEnd"/>
            <w:r w:rsidR="00DE5E74" w:rsidRPr="006A74FE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B416ED" w:rsidRPr="006A74FE">
              <w:rPr>
                <w:rFonts w:cstheme="minorHAnsi"/>
                <w:b/>
                <w:color w:val="FF0000"/>
                <w:sz w:val="24"/>
                <w:szCs w:val="24"/>
              </w:rPr>
              <w:t>(Dharmapuri)</w:t>
            </w:r>
          </w:p>
          <w:p w:rsidR="00454717" w:rsidRPr="0053321E" w:rsidRDefault="000677E4" w:rsidP="00454717">
            <w:pPr>
              <w:rPr>
                <w:rFonts w:cstheme="minorHAnsi"/>
                <w:sz w:val="24"/>
                <w:szCs w:val="24"/>
              </w:rPr>
            </w:pPr>
            <w:r w:rsidRPr="0053321E">
              <w:rPr>
                <w:rFonts w:cstheme="minorHAnsi"/>
                <w:sz w:val="24"/>
                <w:szCs w:val="24"/>
              </w:rPr>
              <w:t>1)</w:t>
            </w:r>
            <w:r w:rsidR="00454717" w:rsidRPr="0053321E">
              <w:rPr>
                <w:rFonts w:cstheme="minorHAnsi"/>
                <w:sz w:val="24"/>
                <w:szCs w:val="24"/>
              </w:rPr>
              <w:t xml:space="preserve">Infective </w:t>
            </w:r>
            <w:proofErr w:type="spellStart"/>
            <w:r w:rsidR="00454717" w:rsidRPr="0053321E">
              <w:rPr>
                <w:rFonts w:cstheme="minorHAnsi"/>
                <w:sz w:val="24"/>
                <w:szCs w:val="24"/>
              </w:rPr>
              <w:t>Endocarditis</w:t>
            </w:r>
            <w:proofErr w:type="spellEnd"/>
          </w:p>
          <w:p w:rsidR="00454717" w:rsidRPr="0053321E" w:rsidRDefault="00454717" w:rsidP="00454717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Dr. Rajeev Gupta</w:t>
            </w:r>
            <w:r w:rsidR="00B416ED" w:rsidRPr="0053321E">
              <w:rPr>
                <w:rFonts w:cstheme="minorHAnsi"/>
                <w:b/>
                <w:sz w:val="24"/>
                <w:szCs w:val="24"/>
              </w:rPr>
              <w:t>(Bhopal)</w:t>
            </w:r>
          </w:p>
          <w:p w:rsidR="00454717" w:rsidRPr="0053321E" w:rsidRDefault="00454717" w:rsidP="0045471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4717" w:rsidRPr="0053321E" w:rsidRDefault="000677E4" w:rsidP="00454717">
            <w:pPr>
              <w:rPr>
                <w:rFonts w:cstheme="minorHAnsi"/>
                <w:sz w:val="24"/>
                <w:szCs w:val="24"/>
              </w:rPr>
            </w:pPr>
            <w:r w:rsidRPr="0053321E">
              <w:rPr>
                <w:rFonts w:cstheme="minorHAnsi"/>
                <w:sz w:val="24"/>
                <w:szCs w:val="24"/>
              </w:rPr>
              <w:t>2)</w:t>
            </w:r>
            <w:proofErr w:type="spellStart"/>
            <w:r w:rsidR="00454717" w:rsidRPr="0053321E">
              <w:rPr>
                <w:rFonts w:cstheme="minorHAnsi"/>
                <w:sz w:val="24"/>
                <w:szCs w:val="24"/>
              </w:rPr>
              <w:t>Cardiomyopathy</w:t>
            </w:r>
            <w:proofErr w:type="spellEnd"/>
          </w:p>
          <w:p w:rsidR="00454717" w:rsidRPr="0053321E" w:rsidRDefault="00454717" w:rsidP="00454717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 xml:space="preserve">Dr. Prof. </w:t>
            </w:r>
            <w:proofErr w:type="spellStart"/>
            <w:r w:rsidRPr="0053321E">
              <w:rPr>
                <w:rFonts w:cstheme="minorHAnsi"/>
                <w:b/>
                <w:sz w:val="24"/>
                <w:szCs w:val="24"/>
              </w:rPr>
              <w:t>Asha</w:t>
            </w:r>
            <w:proofErr w:type="spellEnd"/>
            <w:r w:rsidRPr="005332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3321E">
              <w:rPr>
                <w:rFonts w:cstheme="minorHAnsi"/>
                <w:b/>
                <w:sz w:val="24"/>
                <w:szCs w:val="24"/>
              </w:rPr>
              <w:t>Moorthy</w:t>
            </w:r>
            <w:proofErr w:type="spellEnd"/>
            <w:r w:rsidR="008D3FBB" w:rsidRPr="0053321E">
              <w:rPr>
                <w:rFonts w:cstheme="minorHAnsi"/>
                <w:b/>
                <w:sz w:val="24"/>
                <w:szCs w:val="24"/>
              </w:rPr>
              <w:t xml:space="preserve"> (Chennai) </w:t>
            </w:r>
          </w:p>
          <w:p w:rsidR="00454717" w:rsidRPr="0053321E" w:rsidRDefault="00454717" w:rsidP="0045471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3321E" w:rsidRPr="0053321E" w:rsidRDefault="000677E4" w:rsidP="0053321E">
            <w:pPr>
              <w:rPr>
                <w:rFonts w:cstheme="minorHAnsi"/>
                <w:sz w:val="24"/>
                <w:szCs w:val="24"/>
              </w:rPr>
            </w:pPr>
            <w:r w:rsidRPr="0053321E">
              <w:rPr>
                <w:rFonts w:cstheme="minorHAnsi"/>
                <w:sz w:val="24"/>
                <w:szCs w:val="24"/>
              </w:rPr>
              <w:t>3)</w:t>
            </w:r>
            <w:r w:rsidR="008D3FBB" w:rsidRPr="005332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3321E" w:rsidRPr="0053321E">
              <w:rPr>
                <w:rFonts w:cstheme="minorHAnsi"/>
                <w:sz w:val="24"/>
                <w:szCs w:val="24"/>
              </w:rPr>
              <w:t>Pictorial CME in Radiology and Imaging</w:t>
            </w:r>
          </w:p>
          <w:p w:rsidR="0053321E" w:rsidRPr="0053321E" w:rsidRDefault="0053321E" w:rsidP="0053321E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Dr. Anbarasu (Coimbatore)</w:t>
            </w:r>
          </w:p>
          <w:p w:rsidR="00B16235" w:rsidRPr="0053321E" w:rsidRDefault="008D3FBB" w:rsidP="00083A7B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53321E" w:rsidRPr="0053321E" w:rsidRDefault="0053321E" w:rsidP="00083A7B">
            <w:pPr>
              <w:rPr>
                <w:rFonts w:cstheme="minorHAnsi"/>
                <w:b/>
                <w:sz w:val="24"/>
                <w:szCs w:val="24"/>
              </w:rPr>
            </w:pPr>
            <w:r w:rsidRPr="0053321E">
              <w:rPr>
                <w:rFonts w:cstheme="minorHAnsi"/>
                <w:b/>
                <w:sz w:val="24"/>
                <w:szCs w:val="24"/>
              </w:rPr>
              <w:t>4)Case Presentation</w:t>
            </w:r>
          </w:p>
        </w:tc>
      </w:tr>
    </w:tbl>
    <w:p w:rsidR="00E9536E" w:rsidRPr="0053321E" w:rsidRDefault="00E9536E">
      <w:pPr>
        <w:rPr>
          <w:rFonts w:cstheme="minorHAnsi"/>
          <w:sz w:val="24"/>
          <w:szCs w:val="24"/>
        </w:rPr>
      </w:pPr>
    </w:p>
    <w:sectPr w:rsidR="00E9536E" w:rsidRPr="0053321E" w:rsidSect="00871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4F15"/>
    <w:rsid w:val="000042C9"/>
    <w:rsid w:val="000508EB"/>
    <w:rsid w:val="00056283"/>
    <w:rsid w:val="00065FC1"/>
    <w:rsid w:val="000677E4"/>
    <w:rsid w:val="00083A7B"/>
    <w:rsid w:val="000A06D1"/>
    <w:rsid w:val="000B16C1"/>
    <w:rsid w:val="000C53F7"/>
    <w:rsid w:val="000E3D8D"/>
    <w:rsid w:val="00130B9F"/>
    <w:rsid w:val="001A576D"/>
    <w:rsid w:val="001C2DBD"/>
    <w:rsid w:val="001D02DC"/>
    <w:rsid w:val="00246D86"/>
    <w:rsid w:val="00270F7B"/>
    <w:rsid w:val="00290F94"/>
    <w:rsid w:val="002B1FA7"/>
    <w:rsid w:val="002B4047"/>
    <w:rsid w:val="002C5232"/>
    <w:rsid w:val="00300F9D"/>
    <w:rsid w:val="00303DA1"/>
    <w:rsid w:val="003316EC"/>
    <w:rsid w:val="0035189F"/>
    <w:rsid w:val="00377558"/>
    <w:rsid w:val="0038024A"/>
    <w:rsid w:val="003B0CC5"/>
    <w:rsid w:val="003D1126"/>
    <w:rsid w:val="003D3485"/>
    <w:rsid w:val="00414051"/>
    <w:rsid w:val="004306E0"/>
    <w:rsid w:val="00454717"/>
    <w:rsid w:val="004560B1"/>
    <w:rsid w:val="00473533"/>
    <w:rsid w:val="00477D76"/>
    <w:rsid w:val="00496F3E"/>
    <w:rsid w:val="004A5A4A"/>
    <w:rsid w:val="004C0D1F"/>
    <w:rsid w:val="00515D02"/>
    <w:rsid w:val="0053321E"/>
    <w:rsid w:val="00534462"/>
    <w:rsid w:val="00541130"/>
    <w:rsid w:val="00573111"/>
    <w:rsid w:val="005B4F15"/>
    <w:rsid w:val="005C610B"/>
    <w:rsid w:val="005E30B3"/>
    <w:rsid w:val="005F7402"/>
    <w:rsid w:val="00603B08"/>
    <w:rsid w:val="006116B6"/>
    <w:rsid w:val="00611791"/>
    <w:rsid w:val="00625E91"/>
    <w:rsid w:val="0063119B"/>
    <w:rsid w:val="00667382"/>
    <w:rsid w:val="00677C24"/>
    <w:rsid w:val="006A21D3"/>
    <w:rsid w:val="006A74FE"/>
    <w:rsid w:val="006D0788"/>
    <w:rsid w:val="0070213B"/>
    <w:rsid w:val="00755EEB"/>
    <w:rsid w:val="00776A5D"/>
    <w:rsid w:val="00792976"/>
    <w:rsid w:val="00831F0B"/>
    <w:rsid w:val="00833BE0"/>
    <w:rsid w:val="0084427C"/>
    <w:rsid w:val="008554AE"/>
    <w:rsid w:val="00855845"/>
    <w:rsid w:val="00883403"/>
    <w:rsid w:val="008D3FBB"/>
    <w:rsid w:val="008F2CCE"/>
    <w:rsid w:val="00901A06"/>
    <w:rsid w:val="00914935"/>
    <w:rsid w:val="00960F6D"/>
    <w:rsid w:val="009726E7"/>
    <w:rsid w:val="009844E4"/>
    <w:rsid w:val="0099226B"/>
    <w:rsid w:val="009949BA"/>
    <w:rsid w:val="009A3126"/>
    <w:rsid w:val="009C5B79"/>
    <w:rsid w:val="00A256E0"/>
    <w:rsid w:val="00A2683F"/>
    <w:rsid w:val="00A65F68"/>
    <w:rsid w:val="00A6701F"/>
    <w:rsid w:val="00A868A7"/>
    <w:rsid w:val="00A93D0C"/>
    <w:rsid w:val="00AD5EE8"/>
    <w:rsid w:val="00AF48B0"/>
    <w:rsid w:val="00AF54A5"/>
    <w:rsid w:val="00B16235"/>
    <w:rsid w:val="00B335AD"/>
    <w:rsid w:val="00B35F98"/>
    <w:rsid w:val="00B416ED"/>
    <w:rsid w:val="00B60E33"/>
    <w:rsid w:val="00B707D7"/>
    <w:rsid w:val="00B84BF5"/>
    <w:rsid w:val="00BA6E0B"/>
    <w:rsid w:val="00BA7BDE"/>
    <w:rsid w:val="00BF1569"/>
    <w:rsid w:val="00BF678A"/>
    <w:rsid w:val="00C42324"/>
    <w:rsid w:val="00C43A53"/>
    <w:rsid w:val="00C45A1C"/>
    <w:rsid w:val="00C50AC4"/>
    <w:rsid w:val="00C66826"/>
    <w:rsid w:val="00D11DCA"/>
    <w:rsid w:val="00D6046D"/>
    <w:rsid w:val="00D97E85"/>
    <w:rsid w:val="00DB5374"/>
    <w:rsid w:val="00DE2BFB"/>
    <w:rsid w:val="00DE5E74"/>
    <w:rsid w:val="00E325C5"/>
    <w:rsid w:val="00E35C99"/>
    <w:rsid w:val="00E93CE5"/>
    <w:rsid w:val="00E9536E"/>
    <w:rsid w:val="00EA6897"/>
    <w:rsid w:val="00ED6360"/>
    <w:rsid w:val="00EE4CBB"/>
    <w:rsid w:val="00EE767F"/>
    <w:rsid w:val="00F461CB"/>
    <w:rsid w:val="00F54417"/>
    <w:rsid w:val="00F557FD"/>
    <w:rsid w:val="00F63E0F"/>
    <w:rsid w:val="00FA6A01"/>
    <w:rsid w:val="00FB7BB2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DefaultParagraphFont"/>
    <w:rsid w:val="009A3126"/>
  </w:style>
  <w:style w:type="character" w:customStyle="1" w:styleId="e">
    <w:name w:val="e"/>
    <w:basedOn w:val="DefaultParagraphFont"/>
    <w:rsid w:val="00A93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87</cp:revision>
  <dcterms:created xsi:type="dcterms:W3CDTF">2012-11-05T04:22:00Z</dcterms:created>
  <dcterms:modified xsi:type="dcterms:W3CDTF">2012-12-07T15:06:00Z</dcterms:modified>
</cp:coreProperties>
</file>